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81"/>
        <w:gridCol w:w="489"/>
        <w:gridCol w:w="3566"/>
        <w:gridCol w:w="1481"/>
      </w:tblGrid>
      <w:tr w:rsidR="00A11BAC" w:rsidRPr="00E72F1C" w14:paraId="0E29C032" w14:textId="77777777" w:rsidTr="002004A3">
        <w:tc>
          <w:tcPr>
            <w:tcW w:w="8720" w:type="dxa"/>
            <w:gridSpan w:val="4"/>
            <w:shd w:val="clear" w:color="auto" w:fill="333333"/>
            <w:vAlign w:val="center"/>
          </w:tcPr>
          <w:p w14:paraId="3DFE6FD5" w14:textId="402E8227" w:rsidR="00A11BAC" w:rsidRPr="00E72F1C" w:rsidRDefault="00F071B5" w:rsidP="00F23089">
            <w:pPr>
              <w:jc w:val="center"/>
              <w:rPr>
                <w:rStyle w:val="A1"/>
                <w:rFonts w:ascii="Calibri" w:hAnsi="Calibri" w:cs="Calibri"/>
                <w:color w:val="FFFFFF"/>
              </w:rPr>
            </w:pPr>
            <w:r>
              <w:rPr>
                <w:rStyle w:val="A1"/>
                <w:rFonts w:ascii="Calibri" w:hAnsi="Calibri" w:cs="Calibri"/>
                <w:color w:val="FFFFFF"/>
              </w:rPr>
              <w:t xml:space="preserve">Temporary Worker </w:t>
            </w:r>
            <w:r w:rsidR="00A11BAC" w:rsidRPr="00E72F1C">
              <w:rPr>
                <w:rStyle w:val="A1"/>
                <w:rFonts w:ascii="Calibri" w:hAnsi="Calibri" w:cs="Calibri"/>
                <w:color w:val="FFFFFF"/>
              </w:rPr>
              <w:t>Sponsored Researcher</w:t>
            </w:r>
          </w:p>
          <w:p w14:paraId="6515015D" w14:textId="409B3801" w:rsidR="00A11BAC" w:rsidRPr="00E72F1C" w:rsidRDefault="00A11BAC" w:rsidP="00F23089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  <w:vertAlign w:val="superscript"/>
              </w:rPr>
            </w:pPr>
            <w:r w:rsidRPr="00E72F1C">
              <w:rPr>
                <w:rStyle w:val="A1"/>
                <w:rFonts w:ascii="Calibri" w:hAnsi="Calibri" w:cs="Calibri"/>
                <w:color w:val="FFFFFF"/>
              </w:rPr>
              <w:t>Certificate of Sponsorship Application</w:t>
            </w:r>
            <w:r w:rsidR="00662505">
              <w:rPr>
                <w:rStyle w:val="A1"/>
                <w:rFonts w:ascii="Calibri" w:hAnsi="Calibri" w:cs="Calibri"/>
                <w:color w:val="FFFFFF"/>
              </w:rPr>
              <w:t xml:space="preserve"> Form</w:t>
            </w:r>
          </w:p>
        </w:tc>
        <w:tc>
          <w:tcPr>
            <w:tcW w:w="1481" w:type="dxa"/>
            <w:shd w:val="clear" w:color="auto" w:fill="333333"/>
          </w:tcPr>
          <w:p w14:paraId="71E23575" w14:textId="77777777" w:rsidR="00A11BAC" w:rsidRPr="00E72F1C" w:rsidRDefault="00A11BAC" w:rsidP="00F23089">
            <w:pPr>
              <w:pStyle w:val="Heading1"/>
              <w:rPr>
                <w:rFonts w:ascii="Calibri" w:hAnsi="Calibri" w:cs="Calibri"/>
                <w:sz w:val="22"/>
              </w:rPr>
            </w:pPr>
            <w:r w:rsidRPr="004A166A">
              <w:rPr>
                <w:noProof/>
                <w:lang w:eastAsia="en-GB"/>
              </w:rPr>
              <w:drawing>
                <wp:inline distT="0" distB="0" distL="0" distR="0" wp14:anchorId="3B8DDC48" wp14:editId="4C489B16">
                  <wp:extent cx="514350" cy="457200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AC" w:rsidRPr="00E72F1C" w14:paraId="2A04403C" w14:textId="77777777" w:rsidTr="002004A3">
        <w:tc>
          <w:tcPr>
            <w:tcW w:w="10201" w:type="dxa"/>
            <w:gridSpan w:val="5"/>
            <w:shd w:val="clear" w:color="auto" w:fill="auto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F4481B" w:rsidRPr="00F4481B" w14:paraId="670F25BF" w14:textId="77777777" w:rsidTr="002004A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4598C5" w14:textId="2CDF0FD5" w:rsidR="00F4481B" w:rsidRDefault="00F4481B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This form 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is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used if you wish to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engage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an individual who requires a 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Temporary Worker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S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ponsored Researcher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visa to work in the UK.</w:t>
                  </w:r>
                </w:p>
                <w:p w14:paraId="046F1BE6" w14:textId="272B74DF" w:rsidR="002E3322" w:rsidRPr="00F4481B" w:rsidRDefault="002E3322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Information on how to complete the form is at </w:t>
                  </w:r>
                  <w:hyperlink r:id="rId8" w:history="1"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Temporary Worker Sponsored Researcher </w:t>
                    </w:r>
                    <w:proofErr w:type="spellStart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>CoS</w:t>
                    </w:r>
                    <w:proofErr w:type="spellEnd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 </w:t>
                    </w:r>
                    <w:proofErr w:type="gramStart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>application</w:t>
                    </w:r>
                    <w:proofErr w:type="gramEnd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 Form - Guidance Document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  <w:p w14:paraId="00029CBB" w14:textId="78FED4A0" w:rsidR="00F4481B" w:rsidRPr="00F4481B" w:rsidRDefault="00F4481B" w:rsidP="00F4481B">
                  <w:pPr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For further details see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the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begin"/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instrText xml:space="preserve"> HYPERLINK "https://www.edweb.ed.ac.uk/human-resources/international-staff-work-uk/additional-permission-work/university-sponsorship/tier-5-sponsored-researcher"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separate"/>
                  </w:r>
                  <w:r w:rsidRPr="00F4481B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Sponsored Researcher </w:t>
                  </w:r>
                  <w:proofErr w:type="spellStart"/>
                  <w:r w:rsidRPr="00F4481B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>CoS</w:t>
                  </w:r>
                  <w:proofErr w:type="spellEnd"/>
                  <w:r w:rsidR="001816E0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webpages</w:t>
                  </w:r>
                </w:p>
                <w:p w14:paraId="62AA34B8" w14:textId="77777777" w:rsidR="00F4481B" w:rsidRDefault="00F4481B" w:rsidP="00F4481B">
                  <w:pP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  <w:p w14:paraId="7165BCF6" w14:textId="20C19316" w:rsidR="00F4481B" w:rsidRPr="00F4481B" w:rsidRDefault="00F4481B" w:rsidP="000C6FAE">
                  <w:pP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A cost of £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2</w:t>
                  </w:r>
                  <w:r w:rsidR="00926C74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5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is incurred at the point the </w:t>
                  </w:r>
                  <w:proofErr w:type="spellStart"/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CoS</w:t>
                  </w:r>
                  <w:proofErr w:type="spellEnd"/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is assigned. This will be recharged to schools/departments. Fees borne by applicants are detailed at the link below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</w:tbl>
          <w:p w14:paraId="3FF4B659" w14:textId="70BB08EC" w:rsidR="00A11BAC" w:rsidRPr="00E72F1C" w:rsidRDefault="00A11BAC" w:rsidP="0066374E">
            <w:pPr>
              <w:rPr>
                <w:rStyle w:val="A1"/>
                <w:rFonts w:ascii="Calibri" w:hAnsi="Calibri" w:cs="Calibri"/>
                <w:sz w:val="18"/>
                <w:szCs w:val="18"/>
              </w:rPr>
            </w:pPr>
          </w:p>
        </w:tc>
      </w:tr>
      <w:tr w:rsidR="00A11BAC" w:rsidRPr="00E72F1C" w14:paraId="109779C3" w14:textId="77777777" w:rsidTr="002004A3">
        <w:tc>
          <w:tcPr>
            <w:tcW w:w="10201" w:type="dxa"/>
            <w:gridSpan w:val="5"/>
            <w:shd w:val="clear" w:color="auto" w:fill="auto"/>
          </w:tcPr>
          <w:p w14:paraId="002117B7" w14:textId="77777777" w:rsidR="00A11BAC" w:rsidRPr="00E72F1C" w:rsidRDefault="00A11BA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 w:rsidRPr="00E72F1C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Fields marked with an asterisk are mandatory</w:t>
            </w:r>
          </w:p>
        </w:tc>
      </w:tr>
      <w:tr w:rsidR="007856D3" w:rsidRPr="00E72F1C" w14:paraId="4F922A49" w14:textId="77777777" w:rsidTr="002004A3">
        <w:tc>
          <w:tcPr>
            <w:tcW w:w="4484" w:type="dxa"/>
          </w:tcPr>
          <w:p w14:paraId="754E0682" w14:textId="03F921C9" w:rsidR="007856D3" w:rsidRDefault="00756DC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A1"/>
                <w:rFonts w:ascii="Calibri" w:hAnsi="Calibri" w:cs="Calibri"/>
                <w:b/>
                <w:sz w:val="22"/>
                <w:szCs w:val="22"/>
              </w:rPr>
              <w:t>*</w:t>
            </w:r>
            <w:r w:rsidR="007856D3" w:rsidRPr="007856D3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Initial</w:t>
            </w:r>
            <w:r w:rsidR="00034444">
              <w:rPr>
                <w:rStyle w:val="A1"/>
                <w:rFonts w:ascii="Calibri" w:hAnsi="Calibri" w:cs="Calibri"/>
                <w:b/>
                <w:sz w:val="22"/>
                <w:szCs w:val="22"/>
              </w:rPr>
              <w:t xml:space="preserve"> or Extension application</w:t>
            </w:r>
          </w:p>
        </w:tc>
        <w:sdt>
          <w:sdtPr>
            <w:rPr>
              <w:rStyle w:val="A1"/>
              <w:rFonts w:ascii="Calibri" w:hAnsi="Calibri" w:cs="Calibri"/>
              <w:b/>
              <w:sz w:val="22"/>
              <w:szCs w:val="22"/>
            </w:rPr>
            <w:alias w:val="Initial or extension"/>
            <w:tag w:val="Initial or extension"/>
            <w:id w:val="155897924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nitial" w:value="Initial"/>
              <w:listItem w:displayText="Extension" w:value="Extension"/>
            </w:dropDownList>
          </w:sdtPr>
          <w:sdtEndPr>
            <w:rPr>
              <w:rStyle w:val="A1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8B1ADC" w14:textId="080F39E6" w:rsidR="007856D3" w:rsidRPr="00E72F1C" w:rsidRDefault="007856D3" w:rsidP="00F23089">
                <w:pPr>
                  <w:jc w:val="both"/>
                  <w:rPr>
                    <w:rStyle w:val="A1"/>
                    <w:rFonts w:ascii="Calibri" w:hAnsi="Calibri" w:cs="Calibri"/>
                    <w:b/>
                    <w:sz w:val="22"/>
                    <w:szCs w:val="22"/>
                  </w:rPr>
                </w:pPr>
                <w:r w:rsidRPr="00CF25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11BAC" w:rsidRPr="00E72F1C" w14:paraId="53EF685A" w14:textId="77777777" w:rsidTr="002004A3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10201" w:type="dxa"/>
            <w:gridSpan w:val="5"/>
            <w:shd w:val="clear" w:color="auto" w:fill="C0C0C0"/>
          </w:tcPr>
          <w:p w14:paraId="1E26DCC0" w14:textId="77777777" w:rsidR="00A11BAC" w:rsidRPr="00E72F1C" w:rsidRDefault="00A11BAC" w:rsidP="00F230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Personal Information</w:t>
            </w:r>
          </w:p>
        </w:tc>
      </w:tr>
      <w:tr w:rsidR="00A11BAC" w:rsidRPr="00E72F1C" w14:paraId="2D0134AC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83365D" w14:textId="77777777" w:rsidR="00A11BAC" w:rsidRPr="00C16300" w:rsidRDefault="00A11BAC" w:rsidP="00F23089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*Title: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6533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EC95651" w14:textId="77777777" w:rsidR="00A11BAC" w:rsidRPr="00C16300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1AF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1450F216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4E7CC2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*Family or last name: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1200151815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814E2E3" w14:textId="3538DF2E" w:rsidR="00A11BAC" w:rsidRPr="00C16300" w:rsidRDefault="00C16300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3C4B044C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06404BF" w14:textId="125C2587" w:rsidR="00A11BAC" w:rsidRPr="00C16300" w:rsidRDefault="00D73E93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>*First name(s)</w:t>
            </w:r>
            <w:r w:rsidR="00A11BAC" w:rsidRPr="00C16300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4905652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816C332" w14:textId="3D61A509" w:rsidR="00A11BAC" w:rsidRPr="00C16300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4B84E38B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24F0A31F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 w:rsidRPr="00E15E56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*Other names: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591357580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EAE9B34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0CED6A7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441A3A8A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*Nationality: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1612328581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44A151" w14:textId="52748F7E" w:rsidR="00A11BAC" w:rsidRPr="00A3100F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5C7BA42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B19CFAB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*Place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9779218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8407955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17CEBE9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7B7A9CC" w14:textId="76BCDAC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*Country of Birth: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-1941750630"/>
            <w:placeholder>
              <w:docPart w:val="3358D5F3BBE0435EBBB3A4E47710B909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2BF9995A" w14:textId="1D34BC33" w:rsidR="00FC1794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13DB4230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E54F96F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*Date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1884441360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CF1D091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EF85947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7887B0C9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*Gender: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69366945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8960988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A28CB22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188605D0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*Country of residence: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280542034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899AA57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84BAC64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A05B709" w14:textId="761D5B7B" w:rsidR="00FC1794" w:rsidRPr="00E15E56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15E5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Passport/Travel Document Information</w:t>
            </w:r>
          </w:p>
        </w:tc>
      </w:tr>
      <w:tr w:rsidR="00FC1794" w:rsidRPr="00E72F1C" w14:paraId="24E64D7C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5A211CD1" w14:textId="77777777" w:rsidR="00FC1794" w:rsidRPr="00C16300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63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*Passport number: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45039377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435B6960" w14:textId="77777777" w:rsidR="00FC1794" w:rsidRPr="00C16300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E5C856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2375E1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*Issue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8154919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120B215" w14:textId="77777777" w:rsidR="00FC1794" w:rsidRPr="00A3100F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DE7996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E779079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*Expiry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87682726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BEE3EAF" w14:textId="77777777" w:rsidR="00FC1794" w:rsidRPr="00E15E56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5EC0AB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78F5492D" w14:textId="77777777" w:rsidR="00FC1794" w:rsidRPr="000F38C2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*Place of issue of passport: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554536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5054319" w14:textId="77777777" w:rsidR="00FC1794" w:rsidRPr="000F38C2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FC41DE6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2B65142F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Home Address Information</w:t>
            </w:r>
          </w:p>
        </w:tc>
      </w:tr>
      <w:tr w:rsidR="00FC1794" w:rsidRPr="00E72F1C" w14:paraId="4104CA5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1BBDDB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*Address: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8053906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F34A0AD" w14:textId="77777777" w:rsidR="00FC1794" w:rsidRPr="000F38C2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251CCF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6FD4477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5671860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C7BAB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6C3B1BB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73160E6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*County,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065606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5F156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F10A127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C863312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*Postcode or zip code: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2180950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361EEBE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496C473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C031C80" w14:textId="77777777" w:rsidR="00FC1794" w:rsidRPr="0000136E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*Country: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227078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E693158" w14:textId="77777777" w:rsidR="00FC1794" w:rsidRPr="0000136E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D8843D7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FB548E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Identification Numbers</w:t>
            </w:r>
          </w:p>
          <w:p w14:paraId="02E7B145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 fields in this section are not mandatory, as the individual may not have an ID card or NI No. If they have, provide the information, otherwise leave fields blank.</w:t>
            </w:r>
          </w:p>
        </w:tc>
      </w:tr>
      <w:tr w:rsidR="00FC1794" w:rsidRPr="00E72F1C" w14:paraId="69D89C48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F9F432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UK National Insurance number: 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n-US"/>
            </w:rPr>
            <w:id w:val="1886058020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5BE135C5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3CE868B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5F06E91" w14:textId="77777777" w:rsidR="00FC1794" w:rsidRPr="00556DCD" w:rsidRDefault="00FC1794" w:rsidP="00FC1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Work Dates</w:t>
            </w:r>
          </w:p>
        </w:tc>
      </w:tr>
      <w:tr w:rsidR="00FC1794" w:rsidRPr="00E72F1C" w14:paraId="516C756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050C627C" w14:textId="77777777" w:rsidR="00FC1794" w:rsidRPr="00556DC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*Proposed Start 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2928141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472AD64F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6D206F3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48E1E9E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*End Date (max 2 years from start date):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587220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DD7472B" w14:textId="77777777" w:rsidR="00FC1794" w:rsidRPr="00E15E56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A6101E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22617950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*Total weekly hours of work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0741983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077AE29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5DD4E9E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93F9A7" w14:textId="77777777" w:rsidR="00FC1794" w:rsidRPr="00E72F1C" w:rsidRDefault="00FC1794" w:rsidP="00FC1794">
            <w:pPr>
              <w:pStyle w:val="Pa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</w:rPr>
              <w:t>Main Work Location Address</w:t>
            </w:r>
          </w:p>
        </w:tc>
      </w:tr>
      <w:tr w:rsidR="00FC1794" w:rsidRPr="00B3498E" w14:paraId="4106A47C" w14:textId="77777777" w:rsidTr="002004A3">
        <w:tblPrEx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665" w:type="dxa"/>
            <w:gridSpan w:val="2"/>
            <w:shd w:val="clear" w:color="auto" w:fill="auto"/>
          </w:tcPr>
          <w:p w14:paraId="161DB9CD" w14:textId="2198F973" w:rsidR="00FC1794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*School/Department</w:t>
            </w:r>
            <w:r w:rsidR="00FC1794" w:rsidRPr="00A31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-46759025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0D6D9C0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02826" w:rsidRPr="00B3498E" w14:paraId="367E9401" w14:textId="77777777" w:rsidTr="002004A3">
        <w:tblPrEx>
          <w:tblLook w:val="00A0" w:firstRow="1" w:lastRow="0" w:firstColumn="1" w:lastColumn="0" w:noHBand="0" w:noVBand="0"/>
        </w:tblPrEx>
        <w:trPr>
          <w:trHeight w:val="79"/>
        </w:trPr>
        <w:tc>
          <w:tcPr>
            <w:tcW w:w="4665" w:type="dxa"/>
            <w:gridSpan w:val="2"/>
            <w:shd w:val="clear" w:color="auto" w:fill="auto"/>
          </w:tcPr>
          <w:p w14:paraId="713B85BF" w14:textId="040B96F1" w:rsidR="00F02826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*Address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271677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386D3F8" w14:textId="4B0657A2" w:rsidR="00F02826" w:rsidRDefault="00F02826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C238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794" w:rsidRPr="00B3498E" w14:paraId="5CFEF3BB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6E105E2" w14:textId="77777777" w:rsidR="00FC1794" w:rsidRPr="00453C9D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*City/town: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42788134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68983109" w14:textId="77777777" w:rsidR="00FC1794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  <w:p w14:paraId="71AB8AF6" w14:textId="319E20C7" w:rsidR="00EC7505" w:rsidRPr="00EC7505" w:rsidRDefault="00EC7505" w:rsidP="00EC7505">
                <w:pPr>
                  <w:tabs>
                    <w:tab w:val="left" w:pos="3511"/>
                  </w:tabs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ab/>
                </w:r>
              </w:p>
            </w:tc>
          </w:sdtContent>
        </w:sdt>
      </w:tr>
      <w:tr w:rsidR="00FC1794" w:rsidRPr="00B3498E" w14:paraId="4155334E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BD92A3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*Country, area,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46407829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53585A8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B3498E" w14:paraId="60D24814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16CB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-12151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7DD535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E24188E" w14:textId="77777777" w:rsidR="00A11BAC" w:rsidRPr="008D2DD2" w:rsidRDefault="00A11BAC" w:rsidP="00A11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6300"/>
      </w:tblGrid>
      <w:tr w:rsidR="00A11BAC" w:rsidRPr="00B3498E" w14:paraId="23504877" w14:textId="77777777" w:rsidTr="00F23089">
        <w:tc>
          <w:tcPr>
            <w:tcW w:w="10188" w:type="dxa"/>
            <w:gridSpan w:val="2"/>
            <w:shd w:val="clear" w:color="auto" w:fill="C0C0C0"/>
          </w:tcPr>
          <w:p w14:paraId="49CEF200" w14:textId="77777777" w:rsidR="00A11BAC" w:rsidRPr="00453C9D" w:rsidRDefault="00A11BAC" w:rsidP="00F23089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Other regular work addresses</w:t>
            </w: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26D1ED" w14:textId="77777777" w:rsidR="00A11BAC" w:rsidRPr="00453C9D" w:rsidRDefault="00A11BAC" w:rsidP="00F23089">
            <w:pPr>
              <w:pStyle w:val="Pa3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>Complete if the individual will be working in a number of buildings</w:t>
            </w:r>
          </w:p>
        </w:tc>
      </w:tr>
      <w:tr w:rsidR="00A11BAC" w:rsidRPr="00B3498E" w14:paraId="5843DB98" w14:textId="77777777" w:rsidTr="00F23089">
        <w:tc>
          <w:tcPr>
            <w:tcW w:w="3888" w:type="dxa"/>
            <w:shd w:val="clear" w:color="auto" w:fill="auto"/>
          </w:tcPr>
          <w:p w14:paraId="59F8CF20" w14:textId="77777777" w:rsidR="00A11BAC" w:rsidRPr="00A3100F" w:rsidRDefault="00A11BAC" w:rsidP="00F23089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310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Address: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3456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392EECEC" w14:textId="77777777" w:rsidR="00A11BAC" w:rsidRPr="00A3100F" w:rsidRDefault="00B3498E" w:rsidP="00F23089">
                <w:pPr>
                  <w:pStyle w:val="Pa3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C909496" w14:textId="77777777" w:rsidTr="00F23089">
        <w:tc>
          <w:tcPr>
            <w:tcW w:w="3888" w:type="dxa"/>
            <w:shd w:val="clear" w:color="auto" w:fill="auto"/>
          </w:tcPr>
          <w:p w14:paraId="3E4C4975" w14:textId="77777777" w:rsidR="00A11BAC" w:rsidRPr="008D2DD2" w:rsidRDefault="00A11BAC" w:rsidP="00F23089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0283311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0FAAF548" w14:textId="77777777" w:rsidR="00A11BAC" w:rsidRPr="008D2DD2" w:rsidRDefault="00B3498E" w:rsidP="00F23089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55CC102C" w14:textId="77777777" w:rsidTr="00F23089">
        <w:tc>
          <w:tcPr>
            <w:tcW w:w="3888" w:type="dxa"/>
            <w:shd w:val="clear" w:color="auto" w:fill="auto"/>
          </w:tcPr>
          <w:p w14:paraId="41A118A2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Country,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254201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5C3AC608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DBCF353" w14:textId="77777777" w:rsidTr="00F23089">
        <w:tc>
          <w:tcPr>
            <w:tcW w:w="3888" w:type="dxa"/>
            <w:shd w:val="clear" w:color="auto" w:fill="auto"/>
          </w:tcPr>
          <w:p w14:paraId="10955E13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1672599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4D46BC91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4CF792A" w14:textId="77777777" w:rsidR="00A11BAC" w:rsidRPr="00E72F1C" w:rsidRDefault="00A11BAC" w:rsidP="00A11BAC">
      <w:pPr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5"/>
        <w:gridCol w:w="1969"/>
        <w:gridCol w:w="2713"/>
        <w:gridCol w:w="859"/>
        <w:gridCol w:w="1275"/>
      </w:tblGrid>
      <w:tr w:rsidR="00A11BAC" w:rsidRPr="00E72F1C" w14:paraId="42E36113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6681B12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Individual’s Sponsorship Details</w:t>
            </w:r>
          </w:p>
        </w:tc>
      </w:tr>
      <w:tr w:rsidR="00A11BAC" w:rsidRPr="00E72F1C" w14:paraId="1B9C9BE8" w14:textId="77777777" w:rsidTr="004F51E7">
        <w:trPr>
          <w:trHeight w:val="241"/>
        </w:trPr>
        <w:tc>
          <w:tcPr>
            <w:tcW w:w="3385" w:type="dxa"/>
            <w:shd w:val="clear" w:color="auto" w:fill="auto"/>
          </w:tcPr>
          <w:p w14:paraId="280FE015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*Job Title: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041458BA" w14:textId="77777777" w:rsidR="00A11BAC" w:rsidRPr="00E72F1C" w:rsidRDefault="00B3498E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Sponsored Researcher</w:t>
            </w:r>
          </w:p>
        </w:tc>
      </w:tr>
      <w:tr w:rsidR="00A11BAC" w:rsidRPr="00E72F1C" w14:paraId="70239F36" w14:textId="77777777" w:rsidTr="004F51E7">
        <w:trPr>
          <w:trHeight w:val="567"/>
        </w:trPr>
        <w:tc>
          <w:tcPr>
            <w:tcW w:w="3385" w:type="dxa"/>
            <w:shd w:val="clear" w:color="auto" w:fill="auto"/>
          </w:tcPr>
          <w:p w14:paraId="6215DFEE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*SOC code:</w:t>
            </w:r>
          </w:p>
          <w:p w14:paraId="01F0F199" w14:textId="21D8C0CA" w:rsidR="00A11BAC" w:rsidRPr="00A3100F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48F0536C" w14:textId="77777777" w:rsidR="00A11BAC" w:rsidRDefault="00EC7505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715940702"/>
                <w:placeholder>
                  <w:docPart w:val="30F700725972477BB2E08E5B283874DB"/>
                </w:placeholder>
                <w:showingPlcHdr/>
                <w:text/>
              </w:sdtPr>
              <w:sdtEndPr/>
              <w:sdtContent>
                <w:r w:rsidR="008D2DD2" w:rsidRPr="00B50E5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478770" w14:textId="45895B65" w:rsidR="006536AB" w:rsidRPr="006536AB" w:rsidRDefault="006536AB" w:rsidP="006536AB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11BAC" w:rsidRPr="00E72F1C" w14:paraId="1995240F" w14:textId="77777777" w:rsidTr="004F51E7">
        <w:trPr>
          <w:trHeight w:val="556"/>
        </w:trPr>
        <w:tc>
          <w:tcPr>
            <w:tcW w:w="3385" w:type="dxa"/>
            <w:shd w:val="clear" w:color="auto" w:fill="auto"/>
          </w:tcPr>
          <w:p w14:paraId="219FDE6B" w14:textId="632FF449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*Details of 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1060747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0D2475D5" w14:textId="6D918127" w:rsidR="00A11BAC" w:rsidRPr="00B92C43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713" w:type="dxa"/>
            <w:shd w:val="clear" w:color="auto" w:fill="auto"/>
          </w:tcPr>
          <w:p w14:paraId="4AC92061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*Details of allowances: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341908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4" w:type="dxa"/>
                <w:gridSpan w:val="2"/>
                <w:shd w:val="clear" w:color="auto" w:fill="auto"/>
              </w:tcPr>
              <w:p w14:paraId="20EC0554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C15DDBD" w14:textId="77777777" w:rsidTr="004F51E7">
        <w:trPr>
          <w:trHeight w:val="120"/>
        </w:trPr>
        <w:tc>
          <w:tcPr>
            <w:tcW w:w="3385" w:type="dxa"/>
            <w:shd w:val="clear" w:color="auto" w:fill="auto"/>
          </w:tcPr>
          <w:p w14:paraId="5748F205" w14:textId="41BB7F98" w:rsidR="008D2DD2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*Confirm if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(including allowances) is above minimum wage</w:t>
            </w:r>
            <w:r w:rsidR="00B349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</w:p>
          <w:p w14:paraId="0995244D" w14:textId="7F28EFB1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51B155B6" w14:textId="463B8D7A" w:rsidR="00A11BAC" w:rsidRDefault="00EC7505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1860420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3498E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05332BEF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3219D6" w14:textId="1808A85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A11BAC" w:rsidRPr="00E72F1C" w14:paraId="71C5F2A6" w14:textId="77777777" w:rsidTr="004F51E7">
        <w:trPr>
          <w:trHeight w:val="1619"/>
        </w:trPr>
        <w:tc>
          <w:tcPr>
            <w:tcW w:w="3385" w:type="dxa"/>
            <w:shd w:val="clear" w:color="auto" w:fill="auto"/>
          </w:tcPr>
          <w:p w14:paraId="1DE881F1" w14:textId="511AB359" w:rsidR="00A11BA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Role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Description summary:</w:t>
            </w:r>
          </w:p>
          <w:p w14:paraId="76F61BC1" w14:textId="77777777" w:rsidR="005779A1" w:rsidRDefault="005779A1" w:rsidP="005779A1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(1000 character limit)</w:t>
            </w:r>
          </w:p>
          <w:p w14:paraId="7BCDABC6" w14:textId="3AFF3541" w:rsidR="00A11BAC" w:rsidRPr="00E72F1C" w:rsidRDefault="00A11BAC" w:rsidP="000D024F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-690912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6" w:type="dxa"/>
                <w:gridSpan w:val="4"/>
                <w:shd w:val="clear" w:color="auto" w:fill="auto"/>
              </w:tcPr>
              <w:p w14:paraId="1C43D819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2BAF003" w14:textId="77777777" w:rsidTr="004F51E7">
        <w:trPr>
          <w:trHeight w:val="359"/>
        </w:trPr>
        <w:tc>
          <w:tcPr>
            <w:tcW w:w="3385" w:type="dxa"/>
            <w:shd w:val="clear" w:color="auto" w:fill="auto"/>
          </w:tcPr>
          <w:p w14:paraId="6C025697" w14:textId="75AF5503" w:rsidR="00A11BAC" w:rsidRPr="00E72F1C" w:rsidRDefault="00A11BAC" w:rsidP="001E2220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*Can financial maintenance be met?</w:t>
            </w:r>
            <w:r w:rsidRPr="00E72F1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(£</w:t>
            </w:r>
            <w:r w:rsidR="001E2220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1270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)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71BB99E2" w14:textId="3828C698" w:rsidR="00A11BAC" w:rsidRDefault="00EC7505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68559974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1587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3FABB296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50B6F55" w14:textId="128F7F3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D006C" w:rsidRPr="00E72F1C" w14:paraId="3D91F4C2" w14:textId="77777777" w:rsidTr="004F51E7">
        <w:trPr>
          <w:trHeight w:val="719"/>
        </w:trPr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14:paraId="4D3E5672" w14:textId="4DB9417E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6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154B565E0F24488094C2A750022DA455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E20DF79" w14:textId="77777777" w:rsidR="00BD006C" w:rsidRDefault="00BD006C" w:rsidP="00BD006C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  <w:p w14:paraId="59B0E5D8" w14:textId="77777777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6B873891" w14:textId="6E29EE89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D006C" w:rsidRPr="00E72F1C" w14:paraId="5CA773FD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EBCD0E9" w14:textId="77777777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Supporting Documentation Required</w:t>
            </w:r>
          </w:p>
        </w:tc>
      </w:tr>
      <w:tr w:rsidR="00BD006C" w:rsidRPr="00E72F1C" w14:paraId="2D4E464A" w14:textId="77777777" w:rsidTr="004F51E7">
        <w:trPr>
          <w:trHeight w:val="1013"/>
        </w:trPr>
        <w:tc>
          <w:tcPr>
            <w:tcW w:w="10201" w:type="dxa"/>
            <w:gridSpan w:val="5"/>
            <w:shd w:val="clear" w:color="auto" w:fill="auto"/>
          </w:tcPr>
          <w:p w14:paraId="104B216F" w14:textId="16CE6C6F" w:rsidR="00BD006C" w:rsidRPr="00E72F1C" w:rsidRDefault="00BD006C" w:rsidP="00C35CE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Please cross the boxes to indicate that you have attached the information listed below with this form or have already sent it to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The application for a Certificate of Sponsorship cannot be made until all relevant information is received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This information will be held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 and be available to a UKVI Compliance Officer should they wish to inspect our records.</w:t>
            </w:r>
          </w:p>
        </w:tc>
      </w:tr>
      <w:tr w:rsidR="00BD006C" w:rsidRPr="00E72F1C" w14:paraId="6D4D8369" w14:textId="60CAC51E" w:rsidTr="004F51E7">
        <w:trPr>
          <w:trHeight w:val="699"/>
        </w:trPr>
        <w:tc>
          <w:tcPr>
            <w:tcW w:w="8926" w:type="dxa"/>
            <w:gridSpan w:val="4"/>
            <w:shd w:val="clear" w:color="auto" w:fill="auto"/>
          </w:tcPr>
          <w:p w14:paraId="32CC9695" w14:textId="77777777" w:rsidR="00BD006C" w:rsidRPr="00CE4A84" w:rsidRDefault="00BD006C" w:rsidP="00BD006C">
            <w:pPr>
              <w:pStyle w:val="NormalWeb"/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CE4A84">
              <w:rPr>
                <w:rFonts w:ascii="Calibri" w:hAnsi="Calibri" w:cs="Calibri"/>
                <w:b/>
                <w:sz w:val="22"/>
                <w:szCs w:val="22"/>
                <w:lang w:val="en"/>
              </w:rPr>
              <w:t>Required documentation:</w:t>
            </w:r>
          </w:p>
          <w:p w14:paraId="30EFF9A7" w14:textId="41C1EAAD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Completed Right to Work Checklist (section 3 onwards) with verified copies of all appropriate passport/identity documents.</w:t>
            </w:r>
          </w:p>
          <w:p w14:paraId="73498D51" w14:textId="6F73FB44" w:rsidR="005747E0" w:rsidRPr="00674A02" w:rsidRDefault="0011038B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Role</w:t>
            </w:r>
            <w:r w:rsidR="00BD006C" w:rsidRPr="00674A02">
              <w:rPr>
                <w:rFonts w:asciiTheme="minorHAnsi" w:hAnsiTheme="minorHAnsi" w:cstheme="minorHAnsi"/>
              </w:rPr>
              <w:t xml:space="preserve"> description - must be detailed enough for a research SOC code to be assigned to it.</w:t>
            </w:r>
          </w:p>
          <w:p w14:paraId="17F856A1" w14:textId="46978D04" w:rsidR="002305EA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Letter from sponsoring body.</w:t>
            </w:r>
          </w:p>
          <w:p w14:paraId="5841EE18" w14:textId="3F09B9DB" w:rsidR="00152F46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 xml:space="preserve">Letter from School to sponsored researcher </w:t>
            </w:r>
          </w:p>
          <w:p w14:paraId="54A00193" w14:textId="732BD382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ATAS certificate/electronic approval notice from FCDO, if required</w:t>
            </w:r>
          </w:p>
          <w:p w14:paraId="12BAE70A" w14:textId="263809CE" w:rsidR="0011038B" w:rsidRPr="007856D3" w:rsidRDefault="005747E0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</w:pPr>
            <w:r>
              <w:rPr>
                <w:rFonts w:asciiTheme="minorHAnsi" w:hAnsiTheme="minorHAnsi" w:cstheme="minorHAnsi"/>
              </w:rPr>
              <w:t>Highest qualification</w:t>
            </w:r>
          </w:p>
          <w:p w14:paraId="6A014138" w14:textId="77777777" w:rsidR="00BD006C" w:rsidRPr="00674A02" w:rsidRDefault="00C35CEF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lastRenderedPageBreak/>
              <w:t>2 original employment references</w:t>
            </w:r>
          </w:p>
          <w:p w14:paraId="45C9E470" w14:textId="20BC11BD" w:rsidR="005747E0" w:rsidRPr="007856D3" w:rsidRDefault="005747E0" w:rsidP="004B5E4B">
            <w:pPr>
              <w:spacing w:after="120"/>
              <w:ind w:firstLine="720"/>
              <w:rPr>
                <w:rFonts w:cs="Calibri"/>
                <w:lang w:val="en"/>
              </w:rPr>
            </w:pPr>
          </w:p>
        </w:tc>
        <w:tc>
          <w:tcPr>
            <w:tcW w:w="1275" w:type="dxa"/>
          </w:tcPr>
          <w:p w14:paraId="77313A86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14:paraId="369F0C82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sdt>
            <w:sdtPr>
              <w:id w:val="944111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970A8" w14:textId="06CEDB58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61299F" w14:textId="2B292F01" w:rsidR="005747E0" w:rsidRDefault="007427C3" w:rsidP="007427C3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</w:p>
          <w:sdt>
            <w:sdtPr>
              <w:id w:val="191242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79E73" w14:textId="4D5D43C5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94679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107A1" w14:textId="21E63C4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00881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C49D" w14:textId="05BC597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D89039" w14:textId="5251A487" w:rsidR="005747E0" w:rsidRDefault="00EC7505" w:rsidP="007427C3">
            <w:pPr>
              <w:spacing w:after="240"/>
            </w:pPr>
            <w:sdt>
              <w:sdtPr>
                <w:id w:val="-11744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144519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644DC" w14:textId="5EB2BD3F" w:rsidR="00152F46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2060547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8F49A" w14:textId="63BB9C18" w:rsidR="00C35CEF" w:rsidRPr="00E72F1C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B5A63A5" w14:textId="77777777" w:rsidR="004B5E4B" w:rsidRDefault="004B5E4B">
      <w:pPr>
        <w:spacing w:after="160" w:line="259" w:lineRule="auto"/>
        <w:sectPr w:rsidR="004B5E4B" w:rsidSect="00E134E3">
          <w:footerReference w:type="default" r:id="rId9"/>
          <w:pgSz w:w="11906" w:h="16838"/>
          <w:pgMar w:top="1134" w:right="851" w:bottom="1021" w:left="1021" w:header="709" w:footer="709" w:gutter="0"/>
          <w:cols w:space="708"/>
          <w:docGrid w:linePitch="360"/>
        </w:sectPr>
      </w:pPr>
    </w:p>
    <w:tbl>
      <w:tblPr>
        <w:tblW w:w="1545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438"/>
      </w:tblGrid>
      <w:tr w:rsidR="002004A3" w:rsidRPr="002004A3" w14:paraId="1D043C98" w14:textId="77777777" w:rsidTr="002004A3">
        <w:trPr>
          <w:trHeight w:val="615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1402" w14:textId="77777777" w:rsid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 xml:space="preserve">Costing Information - Please complete the costing details below. </w:t>
            </w:r>
            <w:r w:rsidRPr="002004A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For further information please refer to the guidance on the chart of accounts available on the </w:t>
            </w:r>
            <w:hyperlink r:id="rId10" w:history="1">
              <w:r w:rsidRPr="002004A3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eastAsia="en-GB"/>
                </w:rPr>
                <w:t>Finance SharePoint.</w:t>
              </w:r>
            </w:hyperlink>
          </w:p>
          <w:p w14:paraId="715D2292" w14:textId="6DE711BF" w:rsidR="00EC7505" w:rsidRPr="002004A3" w:rsidRDefault="00EC7505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C750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If costs related to this assignment are to be charged in part or total to cost centre 30010003 (research salary control account) a research salary management labour schedule may need to be created or amended. Please liaise with your school research administration team to provide this information if required.</w:t>
            </w:r>
          </w:p>
        </w:tc>
      </w:tr>
      <w:tr w:rsidR="002004A3" w:rsidRPr="002004A3" w14:paraId="08049F1B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9548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1C287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B48E1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</w:p>
          <w:p w14:paraId="55FA132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  <w:p w14:paraId="75BDE11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070F6F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</w:p>
          <w:p w14:paraId="58C0144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BD62BB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</w:p>
          <w:p w14:paraId="4257584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E37FD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Account</w:t>
            </w:r>
          </w:p>
          <w:p w14:paraId="51ACAE0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9D28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</w:p>
          <w:p w14:paraId="702B383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179BF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</w:p>
          <w:p w14:paraId="35C86A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4AD09D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</w:p>
          <w:p w14:paraId="5D5FCD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5AC6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</w:p>
          <w:p w14:paraId="1890D9E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</w:tc>
      </w:tr>
      <w:tr w:rsidR="002004A3" w:rsidRPr="002004A3" w14:paraId="1CCC2CCD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9205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Guidance</w:t>
            </w:r>
          </w:p>
          <w:p w14:paraId="44E6A10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9A3A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MANDATORY</w:t>
            </w:r>
          </w:p>
          <w:p w14:paraId="0475999C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% Split of </w:t>
            </w:r>
            <w:proofErr w:type="gramStart"/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the  costing</w:t>
            </w:r>
            <w:proofErr w:type="gramEnd"/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2B6C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Driven by payroll element </w:t>
            </w:r>
          </w:p>
          <w:p w14:paraId="0545B1D0" w14:textId="77777777" w:rsidR="002004A3" w:rsidRPr="002004A3" w:rsidRDefault="002004A3" w:rsidP="00EC7505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33E3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2637CDE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2062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0B13091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B78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31409487" w14:textId="54A0AC98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EDAD5" w14:textId="330A25C0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zero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DE46A" w14:textId="27570B1F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717A" w14:textId="51526BF8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Likely to always be zero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E2D4A" w14:textId="6204DC6A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For cross charging to or from a subsidiary</w:t>
            </w:r>
          </w:p>
        </w:tc>
      </w:tr>
      <w:tr w:rsidR="002004A3" w:rsidRPr="002004A3" w14:paraId="580D1D8F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F81CC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35A5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45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1314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2F7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AF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5FE2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40C0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B40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F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</w:t>
            </w:r>
          </w:p>
        </w:tc>
      </w:tr>
      <w:tr w:rsidR="002004A3" w:rsidRPr="002004A3" w14:paraId="608A7C8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D643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F7D9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bookmarkEnd w:id="0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CF7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EFE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8A8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24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453A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219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55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0C24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539669A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9451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C7B6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684B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E551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25F4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8C3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647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406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788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516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21BFCEA5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17D2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A47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2BA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7DD7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80DB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56D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7276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AE8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350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5DA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715F29A4" w14:textId="77777777" w:rsidR="004B5E4B" w:rsidRDefault="004B5E4B">
      <w:pPr>
        <w:spacing w:after="160" w:line="259" w:lineRule="auto"/>
      </w:pPr>
    </w:p>
    <w:p w14:paraId="666EC70A" w14:textId="77777777" w:rsidR="004B5E4B" w:rsidRDefault="004B5E4B">
      <w:pPr>
        <w:spacing w:after="160" w:line="259" w:lineRule="auto"/>
      </w:pPr>
    </w:p>
    <w:p w14:paraId="403F7E51" w14:textId="77777777" w:rsidR="004B5E4B" w:rsidRDefault="004B5E4B">
      <w:pPr>
        <w:spacing w:after="160" w:line="259" w:lineRule="auto"/>
      </w:pPr>
    </w:p>
    <w:p w14:paraId="7E0E888F" w14:textId="77777777" w:rsidR="004B5E4B" w:rsidRDefault="004B5E4B">
      <w:pPr>
        <w:spacing w:after="160" w:line="259" w:lineRule="auto"/>
      </w:pPr>
    </w:p>
    <w:p w14:paraId="3EDBE65D" w14:textId="77777777" w:rsidR="004B5E4B" w:rsidRDefault="004B5E4B">
      <w:pPr>
        <w:spacing w:after="160" w:line="259" w:lineRule="auto"/>
      </w:pPr>
    </w:p>
    <w:p w14:paraId="3A7C0EB0" w14:textId="77777777" w:rsidR="004B5E4B" w:rsidRDefault="004B5E4B">
      <w:pPr>
        <w:spacing w:after="160" w:line="259" w:lineRule="auto"/>
      </w:pPr>
    </w:p>
    <w:p w14:paraId="3BF9D55B" w14:textId="77777777" w:rsidR="004B5E4B" w:rsidRDefault="004B5E4B">
      <w:pPr>
        <w:spacing w:after="160" w:line="259" w:lineRule="auto"/>
      </w:pPr>
    </w:p>
    <w:p w14:paraId="57F5A2D6" w14:textId="77777777" w:rsidR="004B5E4B" w:rsidRDefault="004B5E4B">
      <w:pPr>
        <w:spacing w:after="160" w:line="259" w:lineRule="auto"/>
      </w:pPr>
    </w:p>
    <w:p w14:paraId="6CFD6917" w14:textId="77777777" w:rsidR="004B5E4B" w:rsidRDefault="004B5E4B">
      <w:pPr>
        <w:spacing w:after="160" w:line="259" w:lineRule="auto"/>
      </w:pPr>
    </w:p>
    <w:p w14:paraId="6C8A3574" w14:textId="77777777" w:rsidR="004B5E4B" w:rsidRDefault="004B5E4B">
      <w:pPr>
        <w:spacing w:after="160" w:line="259" w:lineRule="auto"/>
        <w:sectPr w:rsidR="004B5E4B" w:rsidSect="004B5E4B">
          <w:pgSz w:w="16838" w:h="11906" w:orient="landscape"/>
          <w:pgMar w:top="1021" w:right="1134" w:bottom="851" w:left="1021" w:header="709" w:footer="709" w:gutter="0"/>
          <w:cols w:space="708"/>
          <w:docGrid w:linePitch="360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2789"/>
        <w:gridCol w:w="1445"/>
        <w:gridCol w:w="4170"/>
      </w:tblGrid>
      <w:tr w:rsidR="004B5E4B" w:rsidRPr="00E72F1C" w14:paraId="0B2B4B77" w14:textId="77777777" w:rsidTr="00473E31">
        <w:trPr>
          <w:trHeight w:val="241"/>
        </w:trPr>
        <w:tc>
          <w:tcPr>
            <w:tcW w:w="10201" w:type="dxa"/>
            <w:gridSpan w:val="4"/>
            <w:shd w:val="clear" w:color="auto" w:fill="C0C0C0"/>
          </w:tcPr>
          <w:p w14:paraId="1DE23C2D" w14:textId="13D25F01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Originator Details</w:t>
            </w:r>
          </w:p>
        </w:tc>
      </w:tr>
      <w:tr w:rsidR="004B5E4B" w:rsidRPr="00E72F1C" w14:paraId="28A71DF7" w14:textId="77777777" w:rsidTr="00473E31">
        <w:trPr>
          <w:trHeight w:val="770"/>
        </w:trPr>
        <w:tc>
          <w:tcPr>
            <w:tcW w:w="1797" w:type="dxa"/>
            <w:shd w:val="clear" w:color="auto" w:fill="auto"/>
          </w:tcPr>
          <w:p w14:paraId="16FAC1C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id w:val="-535276403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2CE926A5" w14:textId="77777777" w:rsidR="004B5E4B" w:rsidRPr="00CB1AFF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77C4DA1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ACA1E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Signature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-950163222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06E8B652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B5E4B" w:rsidRPr="00E72F1C" w14:paraId="138AF773" w14:textId="77777777" w:rsidTr="00473E31">
        <w:trPr>
          <w:trHeight w:val="486"/>
        </w:trPr>
        <w:tc>
          <w:tcPr>
            <w:tcW w:w="1797" w:type="dxa"/>
            <w:shd w:val="clear" w:color="auto" w:fill="auto"/>
          </w:tcPr>
          <w:p w14:paraId="2E354CB8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Contact No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id w:val="-847327836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4DCD0D54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E852B3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D8367F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Date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358400577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32AF8B97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E3322" w:rsidRPr="00E72F1C" w14:paraId="683CD7D0" w14:textId="77777777" w:rsidTr="002E3322">
        <w:trPr>
          <w:trHeight w:val="486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DAC5B71" w14:textId="04DC106B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Submitting the </w:t>
            </w:r>
            <w:proofErr w:type="spellStart"/>
            <w:r w:rsidRPr="00F84F4A">
              <w:rPr>
                <w:rFonts w:ascii="Calibri" w:hAnsi="Calibri" w:cs="Calibri"/>
                <w:b/>
                <w:bCs/>
                <w:lang w:val="en"/>
              </w:rPr>
              <w:t>CoS</w:t>
            </w:r>
            <w:proofErr w:type="spellEnd"/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 Application form</w:t>
            </w:r>
          </w:p>
        </w:tc>
      </w:tr>
      <w:tr w:rsidR="002E3322" w:rsidRPr="00E72F1C" w14:paraId="338D3646" w14:textId="77777777" w:rsidTr="004C5ABE">
        <w:trPr>
          <w:trHeight w:val="486"/>
        </w:trPr>
        <w:tc>
          <w:tcPr>
            <w:tcW w:w="10201" w:type="dxa"/>
            <w:gridSpan w:val="4"/>
            <w:shd w:val="clear" w:color="auto" w:fill="auto"/>
          </w:tcPr>
          <w:p w14:paraId="62EF3EB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To submit the form to HR Operations, create a Service Request (SR) using </w:t>
            </w:r>
            <w:r w:rsidRPr="002E3322">
              <w:rPr>
                <w:rFonts w:asciiTheme="minorHAnsi" w:hAnsiTheme="minorHAnsi" w:cstheme="minorHAnsi"/>
                <w:b/>
                <w:bCs/>
                <w:i/>
                <w:lang w:eastAsia="en-GB"/>
              </w:rPr>
              <w:t>Request Certificate of Sponsorship</w:t>
            </w:r>
            <w:r w:rsidRPr="002E3322">
              <w:rPr>
                <w:rFonts w:asciiTheme="minorHAnsi" w:hAnsiTheme="minorHAnsi" w:cstheme="minorHAnsi"/>
                <w:bCs/>
                <w:i/>
                <w:lang w:eastAsia="en-GB"/>
              </w:rPr>
              <w:t xml:space="preserve"> (COS) 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as the Category name under Forms. See </w:t>
            </w:r>
            <w:hyperlink r:id="rId11" w:history="1">
              <w:r w:rsidRPr="002E3322">
                <w:rPr>
                  <w:rFonts w:asciiTheme="minorHAnsi" w:hAnsiTheme="minorHAnsi" w:cstheme="minorHAnsi"/>
                  <w:bCs/>
                  <w:color w:val="0000FF"/>
                  <w:u w:val="single"/>
                  <w:lang w:eastAsia="en-GB"/>
                </w:rPr>
                <w:t>How to raise and maintain a service request enquiry</w:t>
              </w:r>
            </w:hyperlink>
            <w:r w:rsidRPr="002E3322">
              <w:rPr>
                <w:rFonts w:asciiTheme="minorHAnsi" w:hAnsiTheme="minorHAnsi" w:cstheme="minorHAnsi"/>
                <w:bCs/>
                <w:lang w:eastAsia="en-GB"/>
              </w:rPr>
              <w:t>. Please input any relevant messages for HR Operations into the SR details section.</w:t>
            </w:r>
          </w:p>
          <w:p w14:paraId="0F45C9C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Name the Title of the SR using this format: </w:t>
            </w:r>
          </w:p>
          <w:p w14:paraId="035A7BDD" w14:textId="77777777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i/>
                <w:iCs/>
                <w:lang w:eastAsia="en-GB"/>
              </w:rPr>
              <w:t>start date of COS – Applicant Name – Application Type (abbreviation)</w:t>
            </w:r>
          </w:p>
          <w:p w14:paraId="414E72F9" w14:textId="1D90EC85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proofErr w:type="gramStart"/>
            <w:r w:rsidRPr="002E3322">
              <w:rPr>
                <w:rFonts w:asciiTheme="minorHAnsi" w:hAnsiTheme="minorHAnsi" w:cstheme="minorHAnsi"/>
                <w:bCs/>
                <w:lang w:eastAsia="en-GB"/>
              </w:rPr>
              <w:t>e.g.</w:t>
            </w:r>
            <w:proofErr w:type="gramEnd"/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 1 Sep 21 – John Smith –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 Temporary Worker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 out of country (or in-country).</w:t>
            </w:r>
          </w:p>
          <w:p w14:paraId="1BEECF23" w14:textId="799DA24E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E3322">
              <w:rPr>
                <w:rFonts w:asciiTheme="minorHAnsi" w:hAnsiTheme="minorHAnsi" w:cstheme="minorHAnsi"/>
                <w:lang w:eastAsia="en-GB"/>
              </w:rPr>
              <w:t xml:space="preserve">Please attach the application and supporting documents to the SR as one </w:t>
            </w:r>
            <w:r w:rsidRPr="002E3322">
              <w:rPr>
                <w:rFonts w:asciiTheme="minorHAnsi" w:hAnsiTheme="minorHAnsi" w:cstheme="minorHAnsi"/>
                <w:b/>
                <w:lang w:eastAsia="en-GB"/>
              </w:rPr>
              <w:t>Zip File</w:t>
            </w:r>
            <w:r w:rsidRPr="002E3322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(please use the SR functionality as described above and not an email to the Helpline team)</w:t>
            </w:r>
            <w:r w:rsidRPr="002E3322">
              <w:rPr>
                <w:rFonts w:asciiTheme="minorHAnsi" w:hAnsiTheme="minorHAnsi" w:cstheme="minorHAnsi"/>
                <w:lang w:eastAsia="en-GB"/>
              </w:rPr>
              <w:t xml:space="preserve">. This will reduce the risk of some documents not being uploaded due to file size restrictions. Please name each document with a clear description e.g. </w:t>
            </w:r>
            <w:proofErr w:type="spellStart"/>
            <w:r w:rsidRPr="002E3322">
              <w:rPr>
                <w:rFonts w:asciiTheme="minorHAnsi" w:hAnsiTheme="minorHAnsi" w:cstheme="minorHAnsi"/>
                <w:lang w:eastAsia="en-GB"/>
              </w:rPr>
              <w:t>CoS</w:t>
            </w:r>
            <w:proofErr w:type="spellEnd"/>
            <w:r w:rsidRPr="002E3322">
              <w:rPr>
                <w:rFonts w:asciiTheme="minorHAnsi" w:hAnsiTheme="minorHAnsi" w:cstheme="minorHAnsi"/>
                <w:lang w:eastAsia="en-GB"/>
              </w:rPr>
              <w:t xml:space="preserve"> application form, reference, interview notes etc (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there’s no need to use the HR SharePoint naming convention as the documents will be combined into one</w:t>
            </w:r>
            <w:r w:rsidRPr="002E3322">
              <w:rPr>
                <w:rFonts w:asciiTheme="minorHAnsi" w:hAnsiTheme="minorHAnsi" w:cstheme="minorHAnsi"/>
                <w:lang w:eastAsia="en-GB"/>
              </w:rPr>
              <w:t>).</w:t>
            </w:r>
          </w:p>
        </w:tc>
      </w:tr>
    </w:tbl>
    <w:p w14:paraId="5543B737" w14:textId="77777777" w:rsidR="004B5E4B" w:rsidRDefault="004B5E4B" w:rsidP="004B5E4B"/>
    <w:p w14:paraId="213CB7BD" w14:textId="77777777" w:rsidR="00AA68A4" w:rsidRDefault="00EC7505" w:rsidP="00167CDC"/>
    <w:sectPr w:rsidR="00AA68A4" w:rsidSect="004B5E4B">
      <w:pgSz w:w="11906" w:h="16838"/>
      <w:pgMar w:top="1134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6F2" w14:textId="77777777" w:rsidR="00A11BAC" w:rsidRDefault="00A11BAC" w:rsidP="00A11BAC">
      <w:r>
        <w:separator/>
      </w:r>
    </w:p>
  </w:endnote>
  <w:endnote w:type="continuationSeparator" w:id="0">
    <w:p w14:paraId="3453428D" w14:textId="77777777" w:rsidR="00A11BAC" w:rsidRDefault="00A11BAC" w:rsidP="00A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685" w14:textId="27A0BA8B" w:rsidR="00000349" w:rsidRPr="00A3100F" w:rsidRDefault="00EC7505" w:rsidP="00A3100F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May 2025 v120525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A198" w14:textId="77777777" w:rsidR="00A11BAC" w:rsidRDefault="00A11BAC" w:rsidP="00A11BAC">
      <w:r>
        <w:separator/>
      </w:r>
    </w:p>
  </w:footnote>
  <w:footnote w:type="continuationSeparator" w:id="0">
    <w:p w14:paraId="3FB9363C" w14:textId="77777777" w:rsidR="00A11BAC" w:rsidRDefault="00A11BAC" w:rsidP="00A1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A8"/>
    <w:multiLevelType w:val="hybridMultilevel"/>
    <w:tmpl w:val="15AA7562"/>
    <w:lvl w:ilvl="0" w:tplc="5A34F5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505"/>
    <w:multiLevelType w:val="hybridMultilevel"/>
    <w:tmpl w:val="9B56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91CB5"/>
    <w:multiLevelType w:val="hybridMultilevel"/>
    <w:tmpl w:val="0B4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BAA"/>
    <w:multiLevelType w:val="hybridMultilevel"/>
    <w:tmpl w:val="CBC0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773"/>
    <w:multiLevelType w:val="hybridMultilevel"/>
    <w:tmpl w:val="773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295D"/>
    <w:multiLevelType w:val="hybridMultilevel"/>
    <w:tmpl w:val="C2828384"/>
    <w:lvl w:ilvl="0" w:tplc="22D6B3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C"/>
    <w:rsid w:val="0000136E"/>
    <w:rsid w:val="00034444"/>
    <w:rsid w:val="000930E7"/>
    <w:rsid w:val="000C6FAE"/>
    <w:rsid w:val="000D024F"/>
    <w:rsid w:val="000F38C2"/>
    <w:rsid w:val="000F5E23"/>
    <w:rsid w:val="0011038B"/>
    <w:rsid w:val="00152F46"/>
    <w:rsid w:val="00167CDC"/>
    <w:rsid w:val="001816E0"/>
    <w:rsid w:val="001C474C"/>
    <w:rsid w:val="001E2220"/>
    <w:rsid w:val="002004A3"/>
    <w:rsid w:val="00205825"/>
    <w:rsid w:val="002305EA"/>
    <w:rsid w:val="0028010C"/>
    <w:rsid w:val="002E3322"/>
    <w:rsid w:val="002E3683"/>
    <w:rsid w:val="00363542"/>
    <w:rsid w:val="004066FE"/>
    <w:rsid w:val="00421C6A"/>
    <w:rsid w:val="0045177B"/>
    <w:rsid w:val="00453C9D"/>
    <w:rsid w:val="004B5E4B"/>
    <w:rsid w:val="004F51E7"/>
    <w:rsid w:val="0055220A"/>
    <w:rsid w:val="00554075"/>
    <w:rsid w:val="00556DCD"/>
    <w:rsid w:val="005747E0"/>
    <w:rsid w:val="00577124"/>
    <w:rsid w:val="005779A1"/>
    <w:rsid w:val="006536AB"/>
    <w:rsid w:val="00662505"/>
    <w:rsid w:val="0066374E"/>
    <w:rsid w:val="00674A02"/>
    <w:rsid w:val="00740B00"/>
    <w:rsid w:val="007427C3"/>
    <w:rsid w:val="00744741"/>
    <w:rsid w:val="007516F2"/>
    <w:rsid w:val="00756DCC"/>
    <w:rsid w:val="00757B55"/>
    <w:rsid w:val="007856D3"/>
    <w:rsid w:val="007A7FE3"/>
    <w:rsid w:val="00817A35"/>
    <w:rsid w:val="008419C1"/>
    <w:rsid w:val="008A6350"/>
    <w:rsid w:val="008D2DD2"/>
    <w:rsid w:val="008E0030"/>
    <w:rsid w:val="00926C74"/>
    <w:rsid w:val="00945D4A"/>
    <w:rsid w:val="00A11BAC"/>
    <w:rsid w:val="00A3100F"/>
    <w:rsid w:val="00A67338"/>
    <w:rsid w:val="00B3498E"/>
    <w:rsid w:val="00B92C43"/>
    <w:rsid w:val="00BC5FB5"/>
    <w:rsid w:val="00BD006C"/>
    <w:rsid w:val="00BD782F"/>
    <w:rsid w:val="00C00A85"/>
    <w:rsid w:val="00C16300"/>
    <w:rsid w:val="00C35CEF"/>
    <w:rsid w:val="00C856C3"/>
    <w:rsid w:val="00CB1AFF"/>
    <w:rsid w:val="00CF25D1"/>
    <w:rsid w:val="00CF6235"/>
    <w:rsid w:val="00D20499"/>
    <w:rsid w:val="00D21587"/>
    <w:rsid w:val="00D73E93"/>
    <w:rsid w:val="00D9535E"/>
    <w:rsid w:val="00DA4EA2"/>
    <w:rsid w:val="00DB68E4"/>
    <w:rsid w:val="00E15E56"/>
    <w:rsid w:val="00E521C3"/>
    <w:rsid w:val="00EA3DE6"/>
    <w:rsid w:val="00EC7505"/>
    <w:rsid w:val="00F02826"/>
    <w:rsid w:val="00F071B5"/>
    <w:rsid w:val="00F33A67"/>
    <w:rsid w:val="00F4481B"/>
    <w:rsid w:val="00F819FB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532B"/>
  <w15:chartTrackingRefBased/>
  <w15:docId w15:val="{CA5DA74C-4EA5-4354-BA68-0F0A8AD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B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1">
    <w:name w:val="A1"/>
    <w:rsid w:val="00A11BAC"/>
    <w:rPr>
      <w:rFonts w:cs="Franklin Gothic Demi"/>
      <w:color w:val="000000"/>
      <w:sz w:val="32"/>
      <w:szCs w:val="32"/>
    </w:rPr>
  </w:style>
  <w:style w:type="paragraph" w:customStyle="1" w:styleId="Pa3">
    <w:name w:val="Pa3"/>
    <w:basedOn w:val="Normal"/>
    <w:next w:val="Normal"/>
    <w:rsid w:val="00A11BAC"/>
    <w:pPr>
      <w:autoSpaceDE w:val="0"/>
      <w:autoSpaceDN w:val="0"/>
      <w:adjustRightInd w:val="0"/>
      <w:spacing w:line="281" w:lineRule="atLeast"/>
    </w:pPr>
    <w:rPr>
      <w:rFonts w:ascii="Franklin Gothic Demi" w:hAnsi="Franklin Gothic Demi"/>
      <w:lang w:val="en-US"/>
    </w:rPr>
  </w:style>
  <w:style w:type="character" w:customStyle="1" w:styleId="A3">
    <w:name w:val="A3"/>
    <w:rsid w:val="00A11BAC"/>
    <w:rPr>
      <w:rFonts w:ascii="Garamond" w:hAnsi="Garamond" w:cs="Garamond"/>
      <w:color w:val="000000"/>
      <w:sz w:val="26"/>
      <w:szCs w:val="26"/>
    </w:rPr>
  </w:style>
  <w:style w:type="character" w:styleId="Hyperlink">
    <w:name w:val="Hyperlink"/>
    <w:rsid w:val="00A11BAC"/>
    <w:rPr>
      <w:color w:val="0000FF"/>
      <w:u w:val="single"/>
    </w:rPr>
  </w:style>
  <w:style w:type="paragraph" w:styleId="Footer">
    <w:name w:val="footer"/>
    <w:basedOn w:val="Normal"/>
    <w:link w:val="FooterChar"/>
    <w:rsid w:val="00A11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1BAC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11BAC"/>
    <w:rPr>
      <w:vertAlign w:val="superscript"/>
    </w:rPr>
  </w:style>
  <w:style w:type="paragraph" w:customStyle="1" w:styleId="Default">
    <w:name w:val="Default"/>
    <w:rsid w:val="00A11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4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37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03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E56"/>
    <w:rPr>
      <w:color w:val="954F72" w:themeColor="followedHyperlink"/>
      <w:u w:val="single"/>
    </w:rPr>
  </w:style>
  <w:style w:type="paragraph" w:styleId="NormalWeb">
    <w:name w:val="Normal (Web)"/>
    <w:basedOn w:val="Normal"/>
    <w:rsid w:val="00A3100F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310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3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human-resources/a-to-z-of-form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staff/services-support/hr-and-finance/people-and-money-system/people-and-money-user-guid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oe.sharepoint.com/sites/FinanceHub/SitePages/Chart-of-Accounts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5E98-FBF6-44F0-A979-268A9CD1AA05}"/>
      </w:docPartPr>
      <w:docPartBody>
        <w:p w:rsidR="006A12CF" w:rsidRDefault="00EE6B4A">
          <w:r w:rsidRPr="00C2387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C906-1E16-429D-964F-80AE40E92476}"/>
      </w:docPartPr>
      <w:docPartBody>
        <w:p w:rsidR="006A12CF" w:rsidRDefault="00EE6B4A"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700725972477BB2E08E5B2838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D920-FF09-4E47-890D-AA2BFC3D90D1}"/>
      </w:docPartPr>
      <w:docPartBody>
        <w:p w:rsidR="00CC0C28" w:rsidRDefault="00640316" w:rsidP="00640316">
          <w:pPr>
            <w:pStyle w:val="30F700725972477BB2E08E5B283874DB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B565E0F24488094C2A750022D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AF5B-9A33-475D-A279-68DD3535EB3D}"/>
      </w:docPartPr>
      <w:docPartBody>
        <w:p w:rsidR="00113448" w:rsidRDefault="00DA628A" w:rsidP="00DA628A">
          <w:pPr>
            <w:pStyle w:val="154B565E0F24488094C2A750022DA455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3358D5F3BBE0435EBBB3A4E47710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7D03-C755-4F96-A9DC-F8F4E2548D6F}"/>
      </w:docPartPr>
      <w:docPartBody>
        <w:p w:rsidR="00F65754" w:rsidRDefault="00113448" w:rsidP="00113448">
          <w:pPr>
            <w:pStyle w:val="3358D5F3BBE0435EBBB3A4E47710B909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4657D714B492699EBC855982A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92BA-093C-490F-99D7-654291FB761C}"/>
      </w:docPartPr>
      <w:docPartBody>
        <w:p w:rsidR="00F65754" w:rsidRDefault="00113448" w:rsidP="00113448">
          <w:pPr>
            <w:pStyle w:val="7E64657D714B492699EBC855982A1CA3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01B41774434DBA644226F014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EB77-30CD-4618-9E38-A40ECEE49A99}"/>
      </w:docPartPr>
      <w:docPartBody>
        <w:p w:rsidR="00D442CF" w:rsidRDefault="004C2069" w:rsidP="004C2069">
          <w:pPr>
            <w:pStyle w:val="E72401B41774434DBA644226F014ADEE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A"/>
    <w:rsid w:val="00113448"/>
    <w:rsid w:val="00383710"/>
    <w:rsid w:val="00442F46"/>
    <w:rsid w:val="004C2069"/>
    <w:rsid w:val="00640316"/>
    <w:rsid w:val="006A12CF"/>
    <w:rsid w:val="00887108"/>
    <w:rsid w:val="00CC0C28"/>
    <w:rsid w:val="00D442CF"/>
    <w:rsid w:val="00DA628A"/>
    <w:rsid w:val="00EE6B4A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2069"/>
    <w:rPr>
      <w:color w:val="808080"/>
    </w:rPr>
  </w:style>
  <w:style w:type="paragraph" w:customStyle="1" w:styleId="30F700725972477BB2E08E5B283874DB">
    <w:name w:val="30F700725972477BB2E08E5B283874DB"/>
    <w:rsid w:val="00640316"/>
  </w:style>
  <w:style w:type="paragraph" w:customStyle="1" w:styleId="154B565E0F24488094C2A750022DA455">
    <w:name w:val="154B565E0F24488094C2A750022DA455"/>
    <w:rsid w:val="00DA628A"/>
  </w:style>
  <w:style w:type="paragraph" w:customStyle="1" w:styleId="3358D5F3BBE0435EBBB3A4E47710B909">
    <w:name w:val="3358D5F3BBE0435EBBB3A4E47710B909"/>
    <w:rsid w:val="00113448"/>
  </w:style>
  <w:style w:type="paragraph" w:customStyle="1" w:styleId="7E64657D714B492699EBC855982A1CA3">
    <w:name w:val="7E64657D714B492699EBC855982A1CA3"/>
    <w:rsid w:val="00113448"/>
  </w:style>
  <w:style w:type="paragraph" w:customStyle="1" w:styleId="E72401B41774434DBA644226F014ADEE">
    <w:name w:val="E72401B41774434DBA644226F014ADEE"/>
    <w:rsid w:val="004C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 Ria</dc:creator>
  <cp:keywords/>
  <dc:description/>
  <cp:lastModifiedBy>Lorna Currie</cp:lastModifiedBy>
  <cp:revision>2</cp:revision>
  <cp:lastPrinted>2022-07-13T08:58:00Z</cp:lastPrinted>
  <dcterms:created xsi:type="dcterms:W3CDTF">2025-05-12T10:55:00Z</dcterms:created>
  <dcterms:modified xsi:type="dcterms:W3CDTF">2025-05-12T10:55:00Z</dcterms:modified>
</cp:coreProperties>
</file>